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proofErr w:type="spellStart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</w:t>
      </w:r>
      <w:proofErr w:type="spellEnd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 xml:space="preserve">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1053AB36" w14:textId="67D9CBE5" w:rsidR="00E12280" w:rsidRPr="008D75AD" w:rsidRDefault="00E12280" w:rsidP="00E12280">
      <w:pPr>
        <w:rPr>
          <w:rFonts w:ascii="Arial" w:hAnsi="Arial" w:cs="Arial"/>
          <w:b/>
          <w:sz w:val="22"/>
        </w:rPr>
      </w:pPr>
      <w:bookmarkStart w:id="1" w:name="_Hlk167558446"/>
      <w:r w:rsidRPr="008D75AD">
        <w:rPr>
          <w:rFonts w:ascii="Arial" w:hAnsi="Arial" w:cs="Arial"/>
          <w:b/>
          <w:sz w:val="22"/>
        </w:rPr>
        <w:t>OBR_3_</w:t>
      </w:r>
      <w:r w:rsidR="009220CC">
        <w:rPr>
          <w:rFonts w:ascii="Arial" w:hAnsi="Arial" w:cs="Arial"/>
          <w:b/>
          <w:sz w:val="22"/>
        </w:rPr>
        <w:t>6_VZOREC GARANCIJE</w:t>
      </w:r>
      <w:r w:rsidR="00A64C94">
        <w:rPr>
          <w:rFonts w:ascii="Arial" w:hAnsi="Arial" w:cs="Arial"/>
          <w:b/>
          <w:sz w:val="22"/>
        </w:rPr>
        <w:t xml:space="preserve"> ZA RESNOST PONUDBE</w:t>
      </w:r>
    </w:p>
    <w:p w14:paraId="74DBFA93" w14:textId="77777777" w:rsidR="00E12280" w:rsidRPr="008D75AD" w:rsidRDefault="00E12280" w:rsidP="00E12280">
      <w:pPr>
        <w:rPr>
          <w:rFonts w:ascii="Arial" w:hAnsi="Arial" w:cs="Arial"/>
          <w:sz w:val="22"/>
        </w:rPr>
      </w:pPr>
    </w:p>
    <w:p w14:paraId="6F048626" w14:textId="77777777" w:rsidR="00A64C94" w:rsidRPr="00A64C94" w:rsidRDefault="00A64C94" w:rsidP="00A64C94">
      <w:pPr>
        <w:rPr>
          <w:rFonts w:ascii="Arial" w:hAnsi="Arial" w:cs="Arial"/>
          <w:b/>
          <w:bCs/>
          <w:sz w:val="22"/>
        </w:rPr>
      </w:pPr>
      <w:r w:rsidRPr="00A64C94">
        <w:rPr>
          <w:rFonts w:ascii="Arial" w:hAnsi="Arial" w:cs="Arial"/>
          <w:bCs/>
          <w:sz w:val="22"/>
        </w:rPr>
        <w:t>Predmet naročila:</w:t>
      </w:r>
      <w:r w:rsidRPr="00A64C94">
        <w:rPr>
          <w:rFonts w:ascii="Arial" w:hAnsi="Arial" w:cs="Arial"/>
          <w:b/>
          <w:bCs/>
          <w:sz w:val="22"/>
        </w:rPr>
        <w:t xml:space="preserve">  STORITVE FIZIČNEGA IN TEHNIČNEGA VAROVANJA V ZDRAVSTVENEM DOMU KOPER</w:t>
      </w:r>
    </w:p>
    <w:p w14:paraId="1B9B5FB6" w14:textId="77777777" w:rsidR="00A64C94" w:rsidRPr="00A64C94" w:rsidRDefault="00A64C94" w:rsidP="00A64C94">
      <w:pPr>
        <w:rPr>
          <w:rFonts w:ascii="Arial" w:hAnsi="Arial" w:cs="Arial"/>
          <w:b/>
          <w:bCs/>
          <w:sz w:val="22"/>
        </w:rPr>
      </w:pPr>
    </w:p>
    <w:p w14:paraId="32B37EFE" w14:textId="77777777" w:rsidR="00A64C94" w:rsidRPr="00A64C94" w:rsidRDefault="00A64C94" w:rsidP="00A64C94">
      <w:pPr>
        <w:rPr>
          <w:rFonts w:ascii="Arial" w:hAnsi="Arial" w:cs="Arial"/>
          <w:bCs/>
          <w:sz w:val="22"/>
        </w:rPr>
      </w:pPr>
      <w:bookmarkStart w:id="2" w:name="_Hlk167558282"/>
      <w:r w:rsidRPr="00A64C94">
        <w:rPr>
          <w:rFonts w:ascii="Arial" w:hAnsi="Arial" w:cs="Arial"/>
          <w:bCs/>
          <w:sz w:val="22"/>
        </w:rPr>
        <w:t>Št.: JN/EU-05/2024</w:t>
      </w:r>
      <w:bookmarkEnd w:id="2"/>
    </w:p>
    <w:p w14:paraId="21455719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</w:p>
    <w:bookmarkEnd w:id="1"/>
    <w:p w14:paraId="2C51FF5D" w14:textId="77777777" w:rsidR="00E12280" w:rsidRDefault="00E12280" w:rsidP="00E12280">
      <w:pPr>
        <w:rPr>
          <w:rFonts w:ascii="Arial" w:hAnsi="Arial" w:cs="Arial"/>
          <w:b/>
          <w:sz w:val="22"/>
        </w:rPr>
      </w:pPr>
    </w:p>
    <w:p w14:paraId="3628CFF1" w14:textId="36566AF5" w:rsidR="00E12280" w:rsidRPr="008D75AD" w:rsidRDefault="00E12280" w:rsidP="00E12280">
      <w:pPr>
        <w:rPr>
          <w:rFonts w:ascii="Arial" w:hAnsi="Arial" w:cs="Arial"/>
          <w:b/>
          <w:sz w:val="22"/>
        </w:rPr>
      </w:pPr>
      <w:r w:rsidRPr="008D75AD">
        <w:rPr>
          <w:rFonts w:ascii="Arial" w:hAnsi="Arial" w:cs="Arial"/>
          <w:b/>
          <w:sz w:val="22"/>
        </w:rPr>
        <w:t>Ponudnik:</w:t>
      </w:r>
    </w:p>
    <w:bookmarkEnd w:id="0"/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585E5832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BDA2F6B" w14:textId="77777777" w:rsidR="007F7E25" w:rsidRPr="00633DFE" w:rsidRDefault="007F7E25" w:rsidP="007F7E25">
      <w:r w:rsidRPr="00EF6A57">
        <w:t xml:space="preserve">Ponudnik: _____________________________________________________, nepreklicno izjavljam, da pooblaščam upravičenca ZDRAVSTVENI DOM KOPER CASA DELLA SANITA CAPODISTRIA, </w:t>
      </w:r>
      <w:proofErr w:type="spellStart"/>
      <w:r w:rsidRPr="00EF6A57">
        <w:t>Dellavallejeva</w:t>
      </w:r>
      <w:proofErr w:type="spellEnd"/>
      <w:r w:rsidRPr="00EF6A57">
        <w:t xml:space="preserve"> ulica 3, 6000 Koper – </w:t>
      </w:r>
      <w:proofErr w:type="spellStart"/>
      <w:r w:rsidRPr="00EF6A57">
        <w:t>Capodistria</w:t>
      </w:r>
      <w:proofErr w:type="spellEnd"/>
      <w:r w:rsidRPr="00EF6A57">
        <w:t xml:space="preserve">, da lahko podpisano bianco menico, ki je bila izročena kot zavarovanje za resnost ponudbe v postopku za javno naročil »STORITVE FIZIČNEGA IN TEHNIČNEGA VAROVANJA V ZDRAVSTVENEM DOMU KOPER«, objavljeno na Portalu javnih naročil dne _________, pod objavo št. _________, skladno z določili dokumentacije javnega naročila in ponudbe za predmetni javni razpis, izpolni v vseh neizpolnjenih delih za znesek </w:t>
      </w:r>
      <w:r>
        <w:t>7</w:t>
      </w:r>
      <w:r w:rsidRPr="00EF6A57">
        <w:t>.000,00 EUR</w:t>
      </w:r>
      <w:r w:rsidRPr="00633DFE">
        <w:t xml:space="preserve">. </w:t>
      </w:r>
    </w:p>
    <w:p w14:paraId="3C59F20A" w14:textId="77777777" w:rsidR="007F7E25" w:rsidRPr="00633DFE" w:rsidRDefault="007F7E25" w:rsidP="007F7E25">
      <w:r w:rsidRPr="00EF6A57">
        <w:t>Upravičenec bo menico unovčil v naslednjih primerih</w:t>
      </w:r>
      <w:r w:rsidRPr="00633DFE">
        <w:t>:</w:t>
      </w:r>
    </w:p>
    <w:p w14:paraId="61A73F20" w14:textId="77777777" w:rsidR="007F7E25" w:rsidRPr="007C35EE" w:rsidRDefault="007F7E25" w:rsidP="007F7E25">
      <w:pPr>
        <w:pStyle w:val="Odstavekseznama"/>
        <w:widowControl w:val="0"/>
        <w:numPr>
          <w:ilvl w:val="0"/>
          <w:numId w:val="40"/>
        </w:numPr>
        <w:autoSpaceDE w:val="0"/>
        <w:autoSpaceDN w:val="0"/>
        <w:spacing w:after="240" w:line="276" w:lineRule="auto"/>
        <w:contextualSpacing w:val="0"/>
        <w:jc w:val="both"/>
      </w:pPr>
      <w:r>
        <w:t xml:space="preserve">če ponudnik </w:t>
      </w:r>
      <w:r w:rsidRPr="007C35EE">
        <w:t>po roku za oddajo ponudbe svojo ponudbo umakne ali spremeni v nasprotju s to dokumentacijo v zvezi z oddajo javnega naročila;</w:t>
      </w:r>
    </w:p>
    <w:p w14:paraId="682D9221" w14:textId="77777777" w:rsidR="007F7E25" w:rsidRPr="007C35EE" w:rsidRDefault="007F7E25" w:rsidP="007F7E25">
      <w:pPr>
        <w:pStyle w:val="Odstavekseznama"/>
        <w:widowControl w:val="0"/>
        <w:numPr>
          <w:ilvl w:val="0"/>
          <w:numId w:val="40"/>
        </w:numPr>
        <w:autoSpaceDE w:val="0"/>
        <w:autoSpaceDN w:val="0"/>
        <w:spacing w:after="240" w:line="276" w:lineRule="auto"/>
        <w:contextualSpacing w:val="0"/>
        <w:jc w:val="both"/>
      </w:pPr>
      <w:r>
        <w:t xml:space="preserve">če ponudnik, </w:t>
      </w:r>
      <w:r w:rsidRPr="007C35EE">
        <w:t>čigar ponudba je bila izbrana, v določenem roku od prejema poziva naročnika k sklenitvi pogodbe ne sklene pogodbe;</w:t>
      </w:r>
    </w:p>
    <w:p w14:paraId="374BDE38" w14:textId="77777777" w:rsidR="007F7E25" w:rsidRPr="00633DFE" w:rsidRDefault="007F7E25" w:rsidP="007F7E25">
      <w:pPr>
        <w:pStyle w:val="Odstavekseznama"/>
        <w:widowControl w:val="0"/>
        <w:numPr>
          <w:ilvl w:val="0"/>
          <w:numId w:val="40"/>
        </w:numPr>
        <w:autoSpaceDE w:val="0"/>
        <w:autoSpaceDN w:val="0"/>
        <w:spacing w:after="240" w:line="276" w:lineRule="auto"/>
        <w:contextualSpacing w:val="0"/>
        <w:jc w:val="both"/>
      </w:pPr>
      <w:r>
        <w:t xml:space="preserve">če ponudnik, </w:t>
      </w:r>
      <w:r w:rsidRPr="007C35EE">
        <w:t>čigar ponudba je bila izbrana, ob sklenitvi pogodbe ne predloži finančnega zavarovanja za dobro izvedbo pogodbenih obveznosti, ki bo skladno z zahtevami naročnika iz te dokumentacije v zvezi z oddajo javnega naročila</w:t>
      </w:r>
      <w:r>
        <w:t>.</w:t>
      </w:r>
    </w:p>
    <w:p w14:paraId="7498E933" w14:textId="77777777" w:rsidR="007F7E25" w:rsidRPr="007B404C" w:rsidRDefault="007F7E25" w:rsidP="007F7E25">
      <w:r w:rsidRPr="00633DFE">
        <w:t xml:space="preserve">Ponudnik se odreka vsem ugovorom proti tako izpolnjeni menici in </w:t>
      </w:r>
      <w:r w:rsidRPr="007B404C">
        <w:t>se zavezuje menico plačati, ko dospe.</w:t>
      </w:r>
    </w:p>
    <w:p w14:paraId="29374815" w14:textId="77777777" w:rsidR="007F7E25" w:rsidRPr="007B404C" w:rsidRDefault="007F7E25" w:rsidP="007F7E25">
      <w:r w:rsidRPr="007B404C">
        <w:t xml:space="preserve">Menični znesek se nakaže upravičencu </w:t>
      </w:r>
      <w:r>
        <w:t>ZD Koper</w:t>
      </w:r>
      <w:r w:rsidRPr="007B404C">
        <w:t xml:space="preserve"> na račun št.</w:t>
      </w:r>
      <w:r>
        <w:t xml:space="preserve"> SI56 0125 0603 0921 026</w:t>
      </w:r>
      <w:r w:rsidRPr="007B404C">
        <w:t xml:space="preserve"> odprt pri </w:t>
      </w:r>
      <w:r>
        <w:t xml:space="preserve">Banka </w:t>
      </w:r>
      <w:r w:rsidRPr="000623F6">
        <w:t>Slovenije UJP.</w:t>
      </w:r>
    </w:p>
    <w:p w14:paraId="48D51F86" w14:textId="77777777" w:rsidR="007F7E25" w:rsidRPr="00A56D58" w:rsidRDefault="007F7E25" w:rsidP="007F7E25">
      <w:r w:rsidRPr="00A56D58">
        <w:t>Ponudnik izjavlja, da se zaveda pravnih posledic izdaje menice v zavarovanje.</w:t>
      </w:r>
    </w:p>
    <w:p w14:paraId="332745FA" w14:textId="77777777" w:rsidR="007F7E25" w:rsidRPr="00A56D58" w:rsidRDefault="007F7E25" w:rsidP="007F7E25">
      <w:r w:rsidRPr="00A56D58">
        <w:t>Menica se izpolni s klavzulo »BREZ PROTESTA«.</w:t>
      </w:r>
    </w:p>
    <w:p w14:paraId="04B449B0" w14:textId="77777777" w:rsidR="007F7E25" w:rsidRPr="00A56D58" w:rsidRDefault="007F7E25" w:rsidP="007F7E25">
      <w:r w:rsidRPr="00A56D58">
        <w:t xml:space="preserve">Ponudnik hkrati POOBLAŠČAM naročnika </w:t>
      </w:r>
      <w:r>
        <w:t xml:space="preserve">ZD Koper, </w:t>
      </w:r>
      <w:r w:rsidRPr="00A56D58">
        <w:t>da predloži menico na unovčenje in izrecno dovoljujem banki izplačilo take menice.</w:t>
      </w:r>
    </w:p>
    <w:p w14:paraId="137B8B74" w14:textId="77777777" w:rsidR="007F7E25" w:rsidRPr="00F5315D" w:rsidRDefault="007F7E25" w:rsidP="007F7E25">
      <w:r w:rsidRPr="00A56D58">
        <w:t>Tako dajem NALOG ZA PLA</w:t>
      </w:r>
      <w:r>
        <w:t>Č</w:t>
      </w:r>
      <w:r w:rsidRPr="00A56D58">
        <w:t xml:space="preserve">ILO oz. POOBLASTILO spodaj navedeni banki </w:t>
      </w:r>
      <w:r w:rsidRPr="00F5315D">
        <w:t>oziroma katerokoli drugi poslovni banki, ki v času unovčitve vodi naš transakcijski račun, da unovči navedeno menico v breme denarnih sredstev na našem transakcijskem računu, za znesek 7.000 EUR.</w:t>
      </w:r>
    </w:p>
    <w:p w14:paraId="05A1A28F" w14:textId="77777777" w:rsidR="007F7E25" w:rsidRPr="00A56D58" w:rsidRDefault="007F7E25" w:rsidP="007F7E25">
      <w:pPr>
        <w:ind w:left="720"/>
      </w:pPr>
      <w:r>
        <w:t xml:space="preserve">Naziv banke: </w:t>
      </w:r>
      <w:r w:rsidRPr="00A56D58">
        <w:t>________________________________________</w:t>
      </w:r>
    </w:p>
    <w:p w14:paraId="24E5EB05" w14:textId="77777777" w:rsidR="007F7E25" w:rsidRPr="00A56D58" w:rsidRDefault="007F7E25" w:rsidP="007F7E25">
      <w:pPr>
        <w:ind w:left="720"/>
      </w:pPr>
      <w:r>
        <w:t xml:space="preserve">Št. TRR: </w:t>
      </w:r>
      <w:r w:rsidRPr="00A56D58">
        <w:t>________________________________________</w:t>
      </w:r>
    </w:p>
    <w:p w14:paraId="2375D298" w14:textId="77777777" w:rsidR="007F7E25" w:rsidRDefault="007F7E25" w:rsidP="007F7E25">
      <w:r w:rsidRPr="00A56D58">
        <w:lastRenderedPageBreak/>
        <w:t>V primeru odprtja dodatnega računa, izrecno dovoljujem izplačilo menice in pooblaščam banko, pri kateri je takšen račun odprt, da izvede plačilo.</w:t>
      </w:r>
    </w:p>
    <w:p w14:paraId="7A1CD866" w14:textId="77777777" w:rsidR="007F7E25" w:rsidRDefault="007F7E25" w:rsidP="007F7E25">
      <w:r>
        <w:t>Ta izjava velja do datuma veljavnosti ponudbe.</w:t>
      </w:r>
    </w:p>
    <w:p w14:paraId="3FA6B053" w14:textId="77777777" w:rsidR="007F7E25" w:rsidRPr="00A56D58" w:rsidRDefault="007F7E25" w:rsidP="007F7E25"/>
    <w:tbl>
      <w:tblPr>
        <w:tblW w:w="0" w:type="auto"/>
        <w:tblLook w:val="01E0" w:firstRow="1" w:lastRow="1" w:firstColumn="1" w:lastColumn="1" w:noHBand="0" w:noVBand="0"/>
      </w:tblPr>
      <w:tblGrid>
        <w:gridCol w:w="4512"/>
        <w:gridCol w:w="4513"/>
      </w:tblGrid>
      <w:tr w:rsidR="007F7E25" w:rsidRPr="00EF6A57" w14:paraId="79DF1D9E" w14:textId="77777777" w:rsidTr="003C5C79">
        <w:tc>
          <w:tcPr>
            <w:tcW w:w="4512" w:type="dxa"/>
          </w:tcPr>
          <w:p w14:paraId="78C72FF3" w14:textId="77777777" w:rsidR="007F7E25" w:rsidRPr="00EF6A57" w:rsidRDefault="007F7E25" w:rsidP="003C5C79">
            <w:pPr>
              <w:pStyle w:val="Telobesedila"/>
              <w:tabs>
                <w:tab w:val="left" w:pos="360"/>
              </w:tabs>
              <w:ind w:left="77"/>
              <w:rPr>
                <w:rFonts w:cs="Arial"/>
              </w:rPr>
            </w:pPr>
            <w:r w:rsidRPr="00EF6A57">
              <w:rPr>
                <w:rFonts w:cs="Arial"/>
              </w:rPr>
              <w:t>Datum:  _________________</w:t>
            </w:r>
          </w:p>
          <w:p w14:paraId="0C876847" w14:textId="77777777" w:rsidR="007F7E25" w:rsidRPr="00EF6A57" w:rsidRDefault="007F7E25" w:rsidP="003C5C79">
            <w:pPr>
              <w:pStyle w:val="Telobesedila"/>
              <w:tabs>
                <w:tab w:val="left" w:pos="360"/>
              </w:tabs>
              <w:rPr>
                <w:rFonts w:cs="Arial"/>
              </w:rPr>
            </w:pPr>
          </w:p>
        </w:tc>
        <w:tc>
          <w:tcPr>
            <w:tcW w:w="4513" w:type="dxa"/>
          </w:tcPr>
          <w:p w14:paraId="41B82DF4" w14:textId="77777777" w:rsidR="007F7E25" w:rsidRPr="00EF6A57" w:rsidRDefault="007F7E25" w:rsidP="003C5C79">
            <w:pPr>
              <w:pStyle w:val="Telobesedila"/>
              <w:tabs>
                <w:tab w:val="left" w:pos="360"/>
              </w:tabs>
              <w:rPr>
                <w:rFonts w:cs="Arial"/>
              </w:rPr>
            </w:pPr>
            <w:r w:rsidRPr="00EF6A57">
              <w:rPr>
                <w:rFonts w:cs="Arial"/>
              </w:rPr>
              <w:t>IZDAJATELJ MENICE</w:t>
            </w:r>
          </w:p>
          <w:p w14:paraId="51C7D264" w14:textId="77777777" w:rsidR="007F7E25" w:rsidRPr="00EF6A57" w:rsidRDefault="007F7E25" w:rsidP="003C5C79">
            <w:pPr>
              <w:pStyle w:val="Telobesedila"/>
              <w:tabs>
                <w:tab w:val="left" w:pos="360"/>
              </w:tabs>
              <w:rPr>
                <w:rFonts w:cs="Arial"/>
              </w:rPr>
            </w:pPr>
            <w:r w:rsidRPr="00EF6A57">
              <w:rPr>
                <w:rFonts w:cs="Arial"/>
              </w:rPr>
              <w:t>(podpis in žig)</w:t>
            </w:r>
          </w:p>
        </w:tc>
      </w:tr>
    </w:tbl>
    <w:p w14:paraId="7F8027B0" w14:textId="77777777" w:rsidR="007F7E25" w:rsidRPr="00A56D58" w:rsidRDefault="007F7E25" w:rsidP="007F7E25"/>
    <w:p w14:paraId="727F7D5A" w14:textId="77777777" w:rsidR="007F7E25" w:rsidRPr="00A56D58" w:rsidRDefault="007F7E25" w:rsidP="007F7E25">
      <w:r w:rsidRPr="00A56D58">
        <w:t>Priloga:</w:t>
      </w:r>
    </w:p>
    <w:p w14:paraId="1FF8CDA0" w14:textId="77777777" w:rsidR="007F7E25" w:rsidRDefault="007F7E25" w:rsidP="007F7E25">
      <w:pPr>
        <w:pStyle w:val="Odstavekseznama"/>
        <w:widowControl w:val="0"/>
        <w:numPr>
          <w:ilvl w:val="0"/>
          <w:numId w:val="41"/>
        </w:numPr>
        <w:autoSpaceDE w:val="0"/>
        <w:autoSpaceDN w:val="0"/>
        <w:spacing w:after="240" w:line="276" w:lineRule="auto"/>
        <w:contextualSpacing w:val="0"/>
        <w:jc w:val="both"/>
      </w:pPr>
      <w:r w:rsidRPr="007C35EE">
        <w:t>bianco menica</w:t>
      </w:r>
      <w:r>
        <w:t>.</w:t>
      </w:r>
    </w:p>
    <w:p w14:paraId="26F52434" w14:textId="77777777" w:rsidR="007F7E25" w:rsidRDefault="007F7E25" w:rsidP="007F7E25"/>
    <w:p w14:paraId="257AB7C2" w14:textId="77777777" w:rsidR="007F7E25" w:rsidRDefault="007F7E25" w:rsidP="007F7E25">
      <w:r>
        <w:t xml:space="preserve">Kraj in datum: </w:t>
      </w:r>
      <w:r>
        <w:tab/>
      </w:r>
      <w:r>
        <w:tab/>
      </w:r>
      <w:r>
        <w:tab/>
      </w:r>
      <w:r>
        <w:tab/>
        <w:t>Ime in priimek zakonitega zastopnika ponudnika:</w:t>
      </w:r>
    </w:p>
    <w:p w14:paraId="6FE85149" w14:textId="77777777" w:rsidR="007F7E25" w:rsidRDefault="007F7E25" w:rsidP="007F7E25">
      <w:r>
        <w:t>___________</w:t>
      </w:r>
      <w:r>
        <w:tab/>
      </w:r>
      <w:r>
        <w:tab/>
      </w:r>
      <w:r>
        <w:tab/>
      </w:r>
      <w:r>
        <w:tab/>
        <w:t>______________________</w:t>
      </w:r>
    </w:p>
    <w:p w14:paraId="44A017C6" w14:textId="3E83461F" w:rsidR="00442631" w:rsidRPr="00CD56FE" w:rsidRDefault="007F7E25" w:rsidP="007F7E25">
      <w:r>
        <w:t>(žig in podpis)</w:t>
      </w:r>
    </w:p>
    <w:sectPr w:rsidR="00442631" w:rsidRPr="00CD56FE" w:rsidSect="00D66FE4"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E1E12"/>
    <w:multiLevelType w:val="hybridMultilevel"/>
    <w:tmpl w:val="0D6AFE54"/>
    <w:lvl w:ilvl="0" w:tplc="E7EE4C1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7"/>
        <w:sz w:val="22"/>
        <w:szCs w:val="18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66459"/>
    <w:multiLevelType w:val="hybridMultilevel"/>
    <w:tmpl w:val="3E746D46"/>
    <w:lvl w:ilvl="0" w:tplc="E246119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03DBB"/>
    <w:multiLevelType w:val="hybridMultilevel"/>
    <w:tmpl w:val="E7ECEC04"/>
    <w:lvl w:ilvl="0" w:tplc="E7EE4C1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7"/>
        <w:sz w:val="22"/>
        <w:szCs w:val="18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2"/>
  </w:num>
  <w:num w:numId="7" w16cid:durableId="689993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29"/>
  </w:num>
  <w:num w:numId="11" w16cid:durableId="1436755196">
    <w:abstractNumId w:val="28"/>
  </w:num>
  <w:num w:numId="12" w16cid:durableId="1255552975">
    <w:abstractNumId w:val="16"/>
  </w:num>
  <w:num w:numId="13" w16cid:durableId="1646622718">
    <w:abstractNumId w:val="2"/>
  </w:num>
  <w:num w:numId="14" w16cid:durableId="74279361">
    <w:abstractNumId w:val="4"/>
  </w:num>
  <w:num w:numId="15" w16cid:durableId="1054235609">
    <w:abstractNumId w:val="17"/>
  </w:num>
  <w:num w:numId="16" w16cid:durableId="1417894857">
    <w:abstractNumId w:val="26"/>
  </w:num>
  <w:num w:numId="17" w16cid:durableId="1216698239">
    <w:abstractNumId w:val="14"/>
  </w:num>
  <w:num w:numId="18" w16cid:durableId="724059742">
    <w:abstractNumId w:val="1"/>
  </w:num>
  <w:num w:numId="19" w16cid:durableId="545871184">
    <w:abstractNumId w:val="38"/>
  </w:num>
  <w:num w:numId="20" w16cid:durableId="610552620">
    <w:abstractNumId w:val="23"/>
  </w:num>
  <w:num w:numId="21" w16cid:durableId="1691031690">
    <w:abstractNumId w:val="19"/>
  </w:num>
  <w:num w:numId="22" w16cid:durableId="1619139858">
    <w:abstractNumId w:val="20"/>
  </w:num>
  <w:num w:numId="23" w16cid:durableId="395856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25"/>
  </w:num>
  <w:num w:numId="30" w16cid:durableId="1872255704">
    <w:abstractNumId w:val="8"/>
  </w:num>
  <w:num w:numId="31" w16cid:durableId="71004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2"/>
  </w:num>
  <w:num w:numId="33" w16cid:durableId="700518903">
    <w:abstractNumId w:val="3"/>
  </w:num>
  <w:num w:numId="34" w16cid:durableId="186988447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7"/>
  </w:num>
  <w:num w:numId="36" w16cid:durableId="911504449">
    <w:abstractNumId w:val="35"/>
  </w:num>
  <w:num w:numId="37" w16cid:durableId="349530018">
    <w:abstractNumId w:val="10"/>
  </w:num>
  <w:num w:numId="38" w16cid:durableId="462651332">
    <w:abstractNumId w:val="27"/>
  </w:num>
  <w:num w:numId="39" w16cid:durableId="806581857">
    <w:abstractNumId w:val="31"/>
  </w:num>
  <w:num w:numId="40" w16cid:durableId="189684612">
    <w:abstractNumId w:val="34"/>
  </w:num>
  <w:num w:numId="41" w16cid:durableId="267397605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72590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42631"/>
    <w:rsid w:val="00475C94"/>
    <w:rsid w:val="004A2328"/>
    <w:rsid w:val="004A51C0"/>
    <w:rsid w:val="004C2BAE"/>
    <w:rsid w:val="0050406E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575FA"/>
    <w:rsid w:val="00660380"/>
    <w:rsid w:val="00661E68"/>
    <w:rsid w:val="00674DFE"/>
    <w:rsid w:val="006B698B"/>
    <w:rsid w:val="006E05D3"/>
    <w:rsid w:val="006E1B2A"/>
    <w:rsid w:val="00707896"/>
    <w:rsid w:val="00712F9B"/>
    <w:rsid w:val="00715CA3"/>
    <w:rsid w:val="00720205"/>
    <w:rsid w:val="0074121A"/>
    <w:rsid w:val="007632C3"/>
    <w:rsid w:val="007965D0"/>
    <w:rsid w:val="007A6A3D"/>
    <w:rsid w:val="007B0AB7"/>
    <w:rsid w:val="007E5D8B"/>
    <w:rsid w:val="007F068B"/>
    <w:rsid w:val="007F0FF4"/>
    <w:rsid w:val="007F7E25"/>
    <w:rsid w:val="00815D06"/>
    <w:rsid w:val="00845E13"/>
    <w:rsid w:val="008E609B"/>
    <w:rsid w:val="009220CC"/>
    <w:rsid w:val="0093052F"/>
    <w:rsid w:val="00974A1B"/>
    <w:rsid w:val="009914C7"/>
    <w:rsid w:val="0099568B"/>
    <w:rsid w:val="009976E1"/>
    <w:rsid w:val="009A3416"/>
    <w:rsid w:val="009B050B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64C94"/>
    <w:rsid w:val="00A708B9"/>
    <w:rsid w:val="00A75D94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64664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6FE4"/>
    <w:rsid w:val="00D67006"/>
    <w:rsid w:val="00D77335"/>
    <w:rsid w:val="00D926AB"/>
    <w:rsid w:val="00DA324F"/>
    <w:rsid w:val="00DB4E99"/>
    <w:rsid w:val="00DC3174"/>
    <w:rsid w:val="00DE0E28"/>
    <w:rsid w:val="00DE7171"/>
    <w:rsid w:val="00E07938"/>
    <w:rsid w:val="00E12280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Telobesedila">
    <w:name w:val="Body Text"/>
    <w:basedOn w:val="Navaden"/>
    <w:link w:val="TelobesedilaZnak"/>
    <w:uiPriority w:val="1"/>
    <w:qFormat/>
    <w:rsid w:val="007F7E25"/>
    <w:pPr>
      <w:widowControl w:val="0"/>
      <w:autoSpaceDE w:val="0"/>
      <w:autoSpaceDN w:val="0"/>
      <w:spacing w:after="240" w:line="276" w:lineRule="auto"/>
      <w:jc w:val="both"/>
    </w:pPr>
    <w:rPr>
      <w:rFonts w:eastAsia="Times New Roman" w:cs="Times New Roman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F7E25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2024-08-08T14:21:00Z</dcterms:created>
  <dcterms:modified xsi:type="dcterms:W3CDTF">2024-08-08T14:22:00Z</dcterms:modified>
</cp:coreProperties>
</file>